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8" w:rsidRDefault="005C4860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</w:t>
      </w:r>
      <w:r w:rsidR="003D19E8">
        <w:rPr>
          <w:rFonts w:ascii="Times New Roman" w:hAnsi="Times New Roman"/>
          <w:sz w:val="26"/>
          <w:szCs w:val="26"/>
        </w:rPr>
        <w:t>мероприятий ИКЦ</w:t>
      </w:r>
      <w:r w:rsidR="009107FF">
        <w:rPr>
          <w:rFonts w:ascii="Times New Roman" w:hAnsi="Times New Roman"/>
          <w:sz w:val="26"/>
          <w:szCs w:val="26"/>
        </w:rPr>
        <w:t xml:space="preserve"> города Заринска Алтайского края</w:t>
      </w:r>
      <w:r w:rsidR="003D19E8">
        <w:rPr>
          <w:rFonts w:ascii="Times New Roman" w:hAnsi="Times New Roman"/>
          <w:sz w:val="26"/>
          <w:szCs w:val="26"/>
        </w:rPr>
        <w:t xml:space="preserve"> на </w:t>
      </w:r>
      <w:r w:rsidR="006E579E">
        <w:rPr>
          <w:rFonts w:ascii="Times New Roman" w:hAnsi="Times New Roman"/>
          <w:sz w:val="26"/>
          <w:szCs w:val="26"/>
        </w:rPr>
        <w:t>2</w:t>
      </w:r>
      <w:r w:rsidR="009107FF">
        <w:rPr>
          <w:rFonts w:ascii="Times New Roman" w:hAnsi="Times New Roman"/>
          <w:sz w:val="26"/>
          <w:szCs w:val="26"/>
        </w:rPr>
        <w:t xml:space="preserve"> квартал </w:t>
      </w:r>
      <w:r w:rsidR="004D54B9">
        <w:rPr>
          <w:rFonts w:ascii="Times New Roman" w:hAnsi="Times New Roman"/>
          <w:sz w:val="26"/>
          <w:szCs w:val="26"/>
        </w:rPr>
        <w:t>2022</w:t>
      </w:r>
      <w:r w:rsidR="003D19E8">
        <w:rPr>
          <w:rFonts w:ascii="Times New Roman" w:hAnsi="Times New Roman"/>
          <w:sz w:val="26"/>
          <w:szCs w:val="26"/>
        </w:rPr>
        <w:t xml:space="preserve"> г</w:t>
      </w:r>
      <w:r w:rsidR="003D19E8" w:rsidRPr="008B74FE">
        <w:rPr>
          <w:rFonts w:ascii="Times New Roman" w:hAnsi="Times New Roman"/>
          <w:sz w:val="26"/>
          <w:szCs w:val="26"/>
        </w:rPr>
        <w:t>.</w:t>
      </w:r>
    </w:p>
    <w:p w:rsidR="003D19E8" w:rsidRDefault="003D19E8" w:rsidP="003D19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4038"/>
        <w:gridCol w:w="3383"/>
        <w:gridCol w:w="4164"/>
      </w:tblGrid>
      <w:tr w:rsidR="003D19E8" w:rsidRPr="00C3257A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C3257A" w:rsidRDefault="003D19E8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 xml:space="preserve">Контактные данные лица, </w:t>
            </w:r>
          </w:p>
          <w:p w:rsidR="003D19E8" w:rsidRPr="00C3257A" w:rsidRDefault="003D19E8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57A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</w:t>
            </w:r>
          </w:p>
        </w:tc>
      </w:tr>
      <w:tr w:rsidR="003D19E8" w:rsidRPr="0036041C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36041C" w:rsidRDefault="00FE0413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D54B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756FE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E8" w:rsidRPr="0036041C" w:rsidRDefault="00756FEE" w:rsidP="003D0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FE0413" w:rsidRPr="006F5429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2D6E18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36041C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FE0413" w:rsidRDefault="00FE0413" w:rsidP="00AF7F37">
            <w:pPr>
              <w:tabs>
                <w:tab w:val="right" w:pos="15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3">
              <w:rPr>
                <w:rFonts w:ascii="Times New Roman" w:hAnsi="Times New Roman" w:cs="Times New Roman"/>
              </w:rPr>
              <w:t>Семинар – совещание для субъектов малого и среднего предпринимательства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FE0413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13">
              <w:rPr>
                <w:rFonts w:ascii="Times New Roman" w:hAnsi="Times New Roman" w:cs="Times New Roman"/>
              </w:rPr>
              <w:t>Большой зал администрации города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Default="00FE0413" w:rsidP="00AF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FE0413" w:rsidRPr="002D6E18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36041C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36041C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36041C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36041C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36041C" w:rsidRDefault="00FE0413" w:rsidP="00AF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943EC1" w:rsidRPr="002D6E18" w:rsidTr="00541709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AF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 xml:space="preserve">16  мая 2022 г -21 мая 2022 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AF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с 8.00</w:t>
            </w:r>
            <w:proofErr w:type="gramStart"/>
            <w:r w:rsidRPr="00943E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43EC1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AF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Ярмарка «Белорусская»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AF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AF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943EC1" w:rsidRPr="002D6E18" w:rsidTr="00475F3C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943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18 мая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943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943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Обучение центра «Мой Бизнес».</w:t>
            </w:r>
          </w:p>
          <w:p w:rsidR="00943EC1" w:rsidRPr="00943EC1" w:rsidRDefault="00943EC1" w:rsidP="00943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Продажи.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943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Большой зал администрации города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943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943EC1" w:rsidRPr="002D6E18" w:rsidTr="00475F3C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943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26 мая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AF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AF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День предпринимателя. Награждения.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AF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Малый зал администрации города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AF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FE0413" w:rsidRPr="002D6E18" w:rsidTr="00922AD0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721749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36041C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месяц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Pr="0036041C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оповещение (информация о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ответы на вопросы предпринимателям)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Default="00FE0413" w:rsidP="00AF7F37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«Совет предпринимателей Заринска»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13" w:rsidRDefault="00FE0413" w:rsidP="00AF7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  <w:tr w:rsidR="00943EC1" w:rsidRPr="002D6E18" w:rsidTr="008677A7">
        <w:trPr>
          <w:trHeight w:val="99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C1" w:rsidRDefault="00943EC1" w:rsidP="00385438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 2022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C1" w:rsidRDefault="00943EC1" w:rsidP="00385438">
            <w:pPr>
              <w:tabs>
                <w:tab w:val="righ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943E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Ярмарка «День защиты детей»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943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EC1" w:rsidRPr="00943EC1" w:rsidRDefault="00943EC1" w:rsidP="00943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1">
              <w:rPr>
                <w:rFonts w:ascii="Times New Roman" w:hAnsi="Times New Roman" w:cs="Times New Roman"/>
                <w:sz w:val="24"/>
                <w:szCs w:val="24"/>
              </w:rPr>
              <w:t>Курганская Оксана Алексеевна, Прокопьева Марина Юрьевна</w:t>
            </w:r>
          </w:p>
        </w:tc>
      </w:tr>
    </w:tbl>
    <w:p w:rsidR="003725A5" w:rsidRDefault="003725A5">
      <w:bookmarkStart w:id="0" w:name="_GoBack"/>
      <w:bookmarkEnd w:id="0"/>
    </w:p>
    <w:sectPr w:rsidR="003725A5" w:rsidSect="007217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9E8"/>
    <w:rsid w:val="0003290A"/>
    <w:rsid w:val="0007336B"/>
    <w:rsid w:val="00087F65"/>
    <w:rsid w:val="000A2FE6"/>
    <w:rsid w:val="00104A67"/>
    <w:rsid w:val="00230E9D"/>
    <w:rsid w:val="002A6B2E"/>
    <w:rsid w:val="003725A5"/>
    <w:rsid w:val="00393743"/>
    <w:rsid w:val="003D19E8"/>
    <w:rsid w:val="004D54B9"/>
    <w:rsid w:val="005241D4"/>
    <w:rsid w:val="005C4860"/>
    <w:rsid w:val="00634A83"/>
    <w:rsid w:val="0065453C"/>
    <w:rsid w:val="006E579E"/>
    <w:rsid w:val="00702CC8"/>
    <w:rsid w:val="00721749"/>
    <w:rsid w:val="00756FEE"/>
    <w:rsid w:val="008408EB"/>
    <w:rsid w:val="00864C68"/>
    <w:rsid w:val="009107FF"/>
    <w:rsid w:val="00922AD0"/>
    <w:rsid w:val="00943EC1"/>
    <w:rsid w:val="009631BB"/>
    <w:rsid w:val="00985DCE"/>
    <w:rsid w:val="009F61BD"/>
    <w:rsid w:val="00A142BB"/>
    <w:rsid w:val="00A35B7B"/>
    <w:rsid w:val="00A9425D"/>
    <w:rsid w:val="00C04354"/>
    <w:rsid w:val="00D301C7"/>
    <w:rsid w:val="00D60C08"/>
    <w:rsid w:val="00FE0413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4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Front.Of_2</dc:creator>
  <cp:keywords/>
  <dc:description/>
  <cp:lastModifiedBy>Прокопьева Марина Юрьевна</cp:lastModifiedBy>
  <cp:revision>23</cp:revision>
  <cp:lastPrinted>2022-04-12T06:33:00Z</cp:lastPrinted>
  <dcterms:created xsi:type="dcterms:W3CDTF">2018-07-09T08:00:00Z</dcterms:created>
  <dcterms:modified xsi:type="dcterms:W3CDTF">2022-09-05T07:27:00Z</dcterms:modified>
</cp:coreProperties>
</file>